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libsoup 2.74.3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2010 Red Hat, Inc.</w:t>
        <w:br/>
        <w:t>Copyright (C) 2009, 2013 Gustavo Noronha Silva.</w:t>
        <w:br/>
        <w:t>Copyright (C) 2011 Igalia, S.L.</w:t>
        <w:br/>
        <w:t>Copyright 2012 Nokia Corporation</w:t>
        <w:br/>
        <w:t>Copyright (C) 2010 Red Hat, Inc.</w:t>
        <w:br/>
        <w:t>Copyright 2001-2003, Ximian, Inc.</w:t>
        <w:br/>
        <w:t>Copyright (C) 2008 Diego Escalante Urrelo</w:t>
        <w:br/>
        <w:t>Copyright (C) 2016, 2017, 2018 Igalia S.L.</w:t>
        <w:br/>
        <w:t>Copyright 2007 OpenedHand Ltd.</w:t>
        <w:br/>
        <w:t>Copyright 2015 - Collabora Ltd.</w:t>
        <w:br/>
        <w:t>Copyright (C) 2013 Igalia, S.L.</w:t>
        <w:br/>
        <w:t>Copyright 2007-2012 Red Hat, Inc.</w:t>
        <w:br/>
        <w:t>Copyright (C) 2010 Guido Guenther &lt;agx@sigxcpu.org&gt;</w:t>
        <w:br/>
        <w:t>Copyright (C) 2010 Igalia, S.L.</w:t>
        <w:br/>
        <w:t>Copyright (C) 2009, 2010 Igalia, S.L.</w:t>
        <w:br/>
        <w:t>Copyright (C) 2007, Red Hat, Inc.</w:t>
        <w:br/>
        <w:t>Copyright (C) 2003, Ximian, Inc.</w:t>
        <w:br/>
        <w:t>Copyright (C) 2008 Red Hat, Inc.</w:t>
        <w:br/>
        <w:t>Copyright (C) 2018 Metrological Group B.V.</w:t>
        <w:br/>
        <w:t>Copyright (C) 1991 Free Software Foundation, Inc.</w:t>
        <w:br/>
        <w:t>Copyright (C) 2010 Igalia S.L.</w:t>
        <w:br/>
        <w:t>Copyright (C) 2013 Red Hat, Inc.</w:t>
        <w:br/>
        <w:t>Copyright (C) 2005, Novell, Inc.</w:t>
        <w:br/>
        <w:t>Copyright (C) 2009 Red Hat, Inc.</w:t>
        <w:br/>
        <w:t>Copyright (C) 2012 Collabora Ltd.</w:t>
        <w:br/>
        <w:t>Copyright (C) 2011 Collabora Ltd.</w:t>
        <w:br/>
        <w:t>Copyright (C) 2018 Igalia S.L.</w:t>
        <w:br/>
        <w:t>Copyright 2007 Red Hat, Inc.</w:t>
        <w:br/>
        <w:t>Copyright 2011-2014 Red Hat, Inc.</w:t>
        <w:br/>
        <w:t>Copyright 1999-2003 Ximian, Inc.</w:t>
        <w:br/>
        <w:t>Copyright 2007, 2008 Red Hat, Inc.</w:t>
        <w:br/>
        <w:t>Copyright (C) 2010, Igalia S.L.</w:t>
        <w:br/>
        <w:t>Copyright (C) 2011 Red Hat, Inc.</w:t>
        <w:br/>
        <w:t>Copyright (C) 2009 Collabora Ltd.</w:t>
        <w:br/>
        <w:t>Copyright 2013 Red Hat, Inc.</w:t>
        <w:br/>
        <w:t>Copyright (C) 2005 Novell, Inc.</w:t>
        <w:br/>
        <w:t>Copyright (C) 2009,2013 Guido Guenther &lt;agx@sigxcpu.org&gt;</w:t>
        <w:br/>
        <w:t>Copyright (C) 2019 Igalia S.L.</w:t>
        <w:br/>
        <w:t>Copyright (C) 2017, 2018 Metrological Group B.V.</w:t>
        <w:br/>
        <w:t>Copyright (C) 2009, 2010 Red Hat, Inc.</w:t>
        <w:br/>
        <w:t>Copyright (C) 2012 Igalia, S.L.</w:t>
        <w:br/>
        <w:t>Copyright 2015, Collabora ltd.</w:t>
        <w:br/>
        <w:t>Copyright 2011 Red Hat, Inc.</w:t>
        <w:br/>
        <w:t>Copyright 2019 Igalia S.L.</w:t>
        <w:br/>
        <w:t>Copyright 2015 Igalia S.L.</w:t>
        <w:br/>
        <w:t>Copyright (C) 2009 Gustavo Noronha Silva.</w:t>
        <w:br/>
        <w:t>Copyright (C) 2007 Red Hat, Inc.</w:t>
        <w:br/>
        <w:t>Copyright (C) 2007, 2008 Red Hat, Inc.</w:t>
        <w:br/>
        <w:t>Copyright 2010-2012 Red Hat, Inc.</w:t>
        <w:br/>
        <w:t>Copyright 2008 Red Hat, Inc.</w:t>
        <w:br/>
        <w:t>Copyright 2011 Igalia, S.L.</w:t>
        <w:br/>
        <w:t>Copyright 2015 Collabora ltd.</w:t>
        <w:br/>
        <w:t>Copyright (C) 2000-2003, Ximian, Inc.</w:t>
        <w:br/>
        <w:t>Copyright (C) 2007 Novell, Inc.</w:t>
        <w:br/>
        <w:t>Copyright (C) 2009, 2010 Igalia S.L.</w:t>
        <w:br/>
        <w:t>Copyright (C) 2001-2004 Novell, Inc.</w:t>
        <w:br/>
        <w:t>Copyright 2017, 2018 Tomas Popela &lt;tpopela@redhat.com&gt;</w:t>
        <w:br/>
        <w:t>Copyright 2015 Red Hat, Inc.</w:t>
        <w:br/>
        <w:t>Copyright 1999-2002 Ximian, Inc.</w:t>
        <w:br/>
        <w:t>Copyright (C) 2016 Red Hat, Inc.</w:t>
        <w:br/>
        <w:t>Copyright (C) 2012 Igalia S.L.</w:t>
        <w:br/>
        <w:t>Copyright (C) 2003 Novell, Inc.</w:t>
        <w:br/>
        <w:t>Copyright 2012 Red Hat, Inc.</w:t>
        <w:br/>
        <w:t>Copyright (C) 2009 Gustavo Noronha Silva &lt;gns@gnome.org&gt;.</w:t>
        <w:br/>
        <w:t>Copyright 2013, 2014 Red Hat, Inc.</w:t>
        <w:br/>
        <w:t>Copyright (C) 2001-2003, Ximian,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(3)f4UBhgVJATrfyANrl3gMbKDA/ygG8zBDJ/b8hTelgVRFaptY/EXLfEdWhBsoASPl9qOOu2PQ
0Ug1MqW6IolFhC4+U2r7aAFGgjnNivgenoToQrjJubSpocUjefatBnueYxmW8qrwia9ZEXP1
tZDWi0vVCa4fVHfbRr2hieYAwkACYxa2CWXPfJo4mAIgbRIUT+PEZfPw4o7+UUhevZHwrJ9n
9CPbAAMK8AJYgZf07S</vt:lpwstr>
  </property>
  <property fmtid="{D5CDD505-2E9C-101B-9397-08002B2CF9AE}" pid="11" name="_2015_ms_pID_7253431">
    <vt:lpwstr>HPphxru8vcR5LuOL77WVTEsBgpk1gwtvGYt6lThMGGi+zbn1TjG7CH
xjYrndjegy9OsEFQVUuXxqk/h+uJt2sWqzfnFgTD6O4BjYh88q3hXHyqVgP4dTVt++gn8ixq
t3AhnoHfwQ5Nom5tJJRQYflfO4QibVXnZh8Da6v509oOvri9Yse8yYooehfWTBwqnM1LgCne
sJQMmiWS5VY32hJBJVD5/w9otgH5WhvrP4FC</vt:lpwstr>
  </property>
  <property fmtid="{D5CDD505-2E9C-101B-9397-08002B2CF9AE}" pid="12" name="_2015_ms_pID_7253432">
    <vt:lpwstr>MN26PT7kqxkQ0iEniJpcy2HX1eexlkHU03/r
TAH9PLoHxvF/uKZy3bfye+LPTRMA77Wb0b/T0lZ365eaAv3WOOw=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