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python-rfc3986-validator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Nicolas Aimetti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